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360D" w14:textId="77777777" w:rsidR="00972E46" w:rsidRDefault="008D42CD" w:rsidP="00972E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42CD">
        <w:rPr>
          <w:rFonts w:ascii="Times New Roman" w:hAnsi="Times New Roman" w:cs="Times New Roman"/>
          <w:sz w:val="28"/>
          <w:szCs w:val="28"/>
          <w:lang w:val="kk-KZ"/>
        </w:rPr>
        <w:t>Мектеп кітапханасында 4 В сынып оқушыларымен «Менің елімнің салт-дәстүрлері» ақпараттық сағаты өтті.</w:t>
      </w:r>
      <w:r w:rsidRPr="008D42CD">
        <w:rPr>
          <w:lang w:val="kk-KZ"/>
        </w:rPr>
        <w:t xml:space="preserve"> </w:t>
      </w:r>
      <w:r w:rsidRPr="008D42CD">
        <w:rPr>
          <w:rFonts w:ascii="Times New Roman" w:hAnsi="Times New Roman" w:cs="Times New Roman"/>
          <w:sz w:val="28"/>
          <w:szCs w:val="28"/>
          <w:lang w:val="kk-KZ"/>
        </w:rPr>
        <w:t>Іс-шараның мақсаты оқушылардың өз мемлекетінің тарихына деген танымдық қызығушылығын арттыру, балалардың бойында «</w:t>
      </w:r>
      <w:r>
        <w:rPr>
          <w:rFonts w:ascii="Times New Roman" w:hAnsi="Times New Roman" w:cs="Times New Roman"/>
          <w:sz w:val="28"/>
          <w:szCs w:val="28"/>
          <w:lang w:val="kk-KZ"/>
        </w:rPr>
        <w:t>әдет</w:t>
      </w:r>
      <w:r w:rsidRPr="008D42CD">
        <w:rPr>
          <w:rFonts w:ascii="Times New Roman" w:hAnsi="Times New Roman" w:cs="Times New Roman"/>
          <w:sz w:val="28"/>
          <w:szCs w:val="28"/>
          <w:lang w:val="kk-KZ"/>
        </w:rPr>
        <w:t>», «дәстүр» ұғымдарын қалыптастыру болып табылады.</w:t>
      </w:r>
      <w:r w:rsidRPr="008D42CD">
        <w:rPr>
          <w:lang w:val="kk-KZ"/>
        </w:rPr>
        <w:t xml:space="preserve"> </w:t>
      </w:r>
      <w:r w:rsidRPr="008D42CD">
        <w:rPr>
          <w:rFonts w:ascii="Times New Roman" w:hAnsi="Times New Roman" w:cs="Times New Roman"/>
          <w:sz w:val="28"/>
          <w:szCs w:val="28"/>
          <w:lang w:val="kk-KZ"/>
        </w:rPr>
        <w:t>Мектеп кітапханашысы балаларға Қазақстан Республикасы халқының салт-дәстүрлері туралы айтып берді.</w:t>
      </w:r>
    </w:p>
    <w:p w14:paraId="21979F81" w14:textId="589A9894" w:rsidR="00972E46" w:rsidRPr="00F74B85" w:rsidRDefault="00972E46" w:rsidP="00972E46">
      <w:pPr>
        <w:rPr>
          <w:rFonts w:ascii="Times New Roman" w:hAnsi="Times New Roman" w:cs="Times New Roman"/>
          <w:sz w:val="28"/>
          <w:szCs w:val="28"/>
        </w:rPr>
      </w:pPr>
      <w:r w:rsidRPr="00972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730E">
        <w:rPr>
          <w:rFonts w:ascii="Times New Roman" w:hAnsi="Times New Roman" w:cs="Times New Roman"/>
          <w:sz w:val="28"/>
          <w:szCs w:val="28"/>
          <w:lang w:val="kk-KZ"/>
        </w:rPr>
        <w:t>В школьной библиотеке прошел информационный час «Обычаи и традиции моей страны»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учащимися 4 В класса. Целью мероприятия является  развитие познавательного интереса учащихся к истории своего государства, формирование у детей понятий  «традиция», «обычай».Библиотекарь школы рассказала ребятам о  некоторых традициях и обычаях народов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Казахстан.</w:t>
      </w:r>
    </w:p>
    <w:p w14:paraId="50CEDA06" w14:textId="5C25FF3E" w:rsidR="00972E46" w:rsidRDefault="00972E46" w:rsidP="00972E4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Арынова Р.Г.,библиотекарь</w:t>
      </w:r>
    </w:p>
    <w:p w14:paraId="645C6388" w14:textId="77777777" w:rsidR="00972E46" w:rsidRPr="00C94B23" w:rsidRDefault="00972E46" w:rsidP="00972E4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94B23">
        <w:rPr>
          <w:rFonts w:ascii="Times New Roman" w:hAnsi="Times New Roman" w:cs="Times New Roman"/>
          <w:sz w:val="28"/>
          <w:szCs w:val="28"/>
          <w:lang w:val="kk-KZ"/>
        </w:rPr>
        <w:t>#оқұғақұштарме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94B23">
        <w:rPr>
          <w:rFonts w:ascii="Times New Roman" w:hAnsi="Times New Roman" w:cs="Times New Roman"/>
          <w:sz w:val="28"/>
          <w:szCs w:val="28"/>
          <w:lang w:val="kk-KZ"/>
        </w:rPr>
        <w:t>теп#біртұтас_тәрбие#@bilim_bolimi_kokshetau</w:t>
      </w:r>
    </w:p>
    <w:p w14:paraId="38BDCC89" w14:textId="77777777" w:rsidR="00972E46" w:rsidRDefault="00972E46" w:rsidP="00972E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0273F7" w14:textId="2A8F00EE" w:rsidR="008D42CD" w:rsidRPr="0018730E" w:rsidRDefault="008D42C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D42CD" w:rsidRPr="0018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2C"/>
    <w:rsid w:val="0018730E"/>
    <w:rsid w:val="00233147"/>
    <w:rsid w:val="008D42CD"/>
    <w:rsid w:val="00972E46"/>
    <w:rsid w:val="0099692C"/>
    <w:rsid w:val="00D603F4"/>
    <w:rsid w:val="00D73D12"/>
    <w:rsid w:val="00F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F1B1"/>
  <w15:chartTrackingRefBased/>
  <w15:docId w15:val="{DBD6D950-8A68-4849-974F-C2D5CB81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2024-12-10T09:59:00Z</dcterms:created>
  <dcterms:modified xsi:type="dcterms:W3CDTF">2024-12-10T11:50:00Z</dcterms:modified>
</cp:coreProperties>
</file>