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EB0DA" w14:textId="5CE5DBD3" w:rsidR="00EE5FEB" w:rsidRPr="00EE3021" w:rsidRDefault="00EE5FEB" w:rsidP="00EE5FE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302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Анықтама</w:t>
      </w:r>
    </w:p>
    <w:p w14:paraId="6E636718" w14:textId="6A4EB6D3" w:rsidR="00EE5FEB" w:rsidRPr="009B7048" w:rsidRDefault="00EE5FEB" w:rsidP="00EE5FE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E302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Дата проведения: </w:t>
      </w:r>
      <w:r w:rsidR="00FF1335" w:rsidRPr="009B7048">
        <w:rPr>
          <w:rFonts w:ascii="Times New Roman" w:hAnsi="Times New Roman" w:cs="Times New Roman"/>
          <w:sz w:val="28"/>
          <w:szCs w:val="28"/>
          <w:lang w:val="kk-KZ"/>
        </w:rPr>
        <w:t>28</w:t>
      </w:r>
      <w:r w:rsidRPr="009B704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F1335" w:rsidRPr="009B7048">
        <w:rPr>
          <w:rFonts w:ascii="Times New Roman" w:hAnsi="Times New Roman" w:cs="Times New Roman"/>
          <w:sz w:val="28"/>
          <w:szCs w:val="28"/>
          <w:lang w:val="kk-KZ"/>
        </w:rPr>
        <w:t>10</w:t>
      </w:r>
      <w:r w:rsidRPr="009B7048">
        <w:rPr>
          <w:rFonts w:ascii="Times New Roman" w:hAnsi="Times New Roman" w:cs="Times New Roman"/>
          <w:sz w:val="28"/>
          <w:szCs w:val="28"/>
          <w:lang w:val="kk-KZ"/>
        </w:rPr>
        <w:t>.2024</w:t>
      </w:r>
      <w:r w:rsidR="009B7048" w:rsidRPr="009B7048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9B70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56B337F" w14:textId="50F6D20E" w:rsidR="009B7048" w:rsidRPr="009B7048" w:rsidRDefault="009B7048" w:rsidP="00EE5FE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B7048">
        <w:rPr>
          <w:rFonts w:ascii="Times New Roman" w:hAnsi="Times New Roman" w:cs="Times New Roman"/>
          <w:sz w:val="28"/>
          <w:szCs w:val="28"/>
          <w:lang w:val="kk-KZ"/>
        </w:rPr>
        <w:t>«Педагогтардың кәсіби-эмоциялық құлдырауының алдын алу»</w:t>
      </w:r>
    </w:p>
    <w:p w14:paraId="1B14DF0A" w14:textId="66112A30" w:rsidR="009B7048" w:rsidRDefault="009B7048" w:rsidP="00EE5FE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Іс-шараны жүргізуші</w:t>
      </w:r>
      <w:r w:rsidRPr="009B7048">
        <w:rPr>
          <w:rFonts w:ascii="Times New Roman" w:hAnsi="Times New Roman" w:cs="Times New Roman"/>
          <w:sz w:val="28"/>
          <w:szCs w:val="28"/>
          <w:lang w:val="kk-KZ"/>
        </w:rPr>
        <w:t>: педагог-п</w:t>
      </w:r>
      <w:r>
        <w:rPr>
          <w:rFonts w:ascii="Times New Roman" w:hAnsi="Times New Roman" w:cs="Times New Roman"/>
          <w:sz w:val="28"/>
          <w:szCs w:val="28"/>
          <w:lang w:val="kk-KZ"/>
        </w:rPr>
        <w:t>сихолог, Рыстина А.Ж.</w:t>
      </w:r>
    </w:p>
    <w:p w14:paraId="5532BF95" w14:textId="77777777" w:rsidR="009B7048" w:rsidRPr="00051A4A" w:rsidRDefault="009B7048" w:rsidP="009B7048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Мақсаты: </w:t>
      </w:r>
      <w:r w:rsidRPr="00051A4A">
        <w:rPr>
          <w:rFonts w:ascii="Times New Roman" w:hAnsi="Times New Roman"/>
          <w:sz w:val="28"/>
          <w:szCs w:val="28"/>
          <w:lang w:val="kk-KZ"/>
        </w:rPr>
        <w:t xml:space="preserve">Педагогтардың эмоцияналды және көңіл-күйлерін көтеруге, </w:t>
      </w:r>
      <w:r>
        <w:rPr>
          <w:rFonts w:ascii="Times New Roman" w:hAnsi="Times New Roman"/>
          <w:sz w:val="28"/>
          <w:szCs w:val="28"/>
          <w:lang w:val="kk-KZ"/>
        </w:rPr>
        <w:t>кәсіби жанудың</w:t>
      </w:r>
      <w:r w:rsidRPr="00051A4A">
        <w:rPr>
          <w:rFonts w:ascii="Times New Roman" w:hAnsi="Times New Roman"/>
          <w:sz w:val="28"/>
          <w:szCs w:val="28"/>
          <w:lang w:val="kk-KZ"/>
        </w:rPr>
        <w:t xml:space="preserve"> алдын алу,топтасып жұмыс істеу жүйесін әрі қарай дамыту.</w:t>
      </w:r>
    </w:p>
    <w:p w14:paraId="77269D73" w14:textId="77777777" w:rsidR="00C17652" w:rsidRDefault="00C17652" w:rsidP="009B7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2A28B2CC" w14:textId="07DE5319" w:rsidR="009B7048" w:rsidRPr="00051A4A" w:rsidRDefault="009B7048" w:rsidP="009B7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51A4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Қатысушылар:</w:t>
      </w:r>
      <w:r w:rsidRPr="00051A4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мұғалімдер</w:t>
      </w:r>
    </w:p>
    <w:p w14:paraId="1C6A29CC" w14:textId="08B8EE6F" w:rsidR="00C17652" w:rsidRDefault="00EE5FEB" w:rsidP="00C1765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B70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07246" w:rsidRPr="00EE302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EE3021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907246" w:rsidRPr="00EE302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17652">
        <w:rPr>
          <w:rFonts w:ascii="Times New Roman" w:hAnsi="Times New Roman" w:cs="Times New Roman"/>
          <w:sz w:val="28"/>
          <w:szCs w:val="28"/>
          <w:lang w:val="kk-KZ"/>
        </w:rPr>
        <w:t xml:space="preserve">Кәсіби күйзелістің алдын алу аясында мұғалімдермен 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іс-шара</w:t>
      </w:r>
      <w:r w:rsidR="00C17652">
        <w:rPr>
          <w:rFonts w:ascii="Times New Roman" w:hAnsi="Times New Roman" w:cs="Times New Roman"/>
          <w:sz w:val="28"/>
          <w:szCs w:val="28"/>
          <w:lang w:val="kk-KZ"/>
        </w:rPr>
        <w:t xml:space="preserve"> өт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ті</w:t>
      </w:r>
      <w:r w:rsidR="00C17652">
        <w:rPr>
          <w:rFonts w:ascii="Times New Roman" w:hAnsi="Times New Roman" w:cs="Times New Roman"/>
          <w:sz w:val="28"/>
          <w:szCs w:val="28"/>
          <w:lang w:val="kk-KZ"/>
        </w:rPr>
        <w:t xml:space="preserve">. Өте 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C17652">
        <w:rPr>
          <w:rFonts w:ascii="Times New Roman" w:hAnsi="Times New Roman" w:cs="Times New Roman"/>
          <w:sz w:val="28"/>
          <w:szCs w:val="28"/>
          <w:lang w:val="kk-KZ"/>
        </w:rPr>
        <w:t xml:space="preserve">аңызды әңгімелер қозғалды: эмоциялар репертуарын кеңейту, паралель тапсырмаларды орындау кезінде оны шоғырландыру, оқыту жұмысының сипаттамаларын саралау. </w:t>
      </w:r>
    </w:p>
    <w:p w14:paraId="735FEEEF" w14:textId="777FDBB2" w:rsidR="00774F0D" w:rsidRDefault="00E15DC4" w:rsidP="00796A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686BBF" wp14:editId="53E04291">
            <wp:simplePos x="0" y="0"/>
            <wp:positionH relativeFrom="margin">
              <wp:align>left</wp:align>
            </wp:positionH>
            <wp:positionV relativeFrom="paragraph">
              <wp:posOffset>1424305</wp:posOffset>
            </wp:positionV>
            <wp:extent cx="5314950" cy="25622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6A66">
        <w:rPr>
          <w:rFonts w:ascii="Times New Roman" w:hAnsi="Times New Roman" w:cs="Times New Roman"/>
          <w:sz w:val="28"/>
          <w:szCs w:val="28"/>
          <w:lang w:val="kk-KZ"/>
        </w:rPr>
        <w:t xml:space="preserve">Сабақ сергіту жаттығуынан басталды, кейін </w:t>
      </w:r>
      <w:r w:rsidR="00796A66" w:rsidRPr="00796A6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96A66" w:rsidRPr="00796A66">
        <w:rPr>
          <w:rFonts w:ascii="Times New Roman" w:hAnsi="Times New Roman" w:cs="Times New Roman"/>
          <w:bCs/>
          <w:sz w:val="28"/>
          <w:szCs w:val="28"/>
          <w:lang w:val="kk-KZ"/>
        </w:rPr>
        <w:t>Күйзеліс және күйіп кету дегеніміз не?</w:t>
      </w:r>
      <w:r w:rsidR="00796A6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» деген сұраққа жауап беріп, өз ойларымен бөлісті. Психолог,  </w:t>
      </w:r>
      <w:r w:rsidR="00F04C5C" w:rsidRPr="00F04C5C">
        <w:rPr>
          <w:rFonts w:ascii="Times New Roman" w:hAnsi="Times New Roman" w:cs="Times New Roman"/>
          <w:bCs/>
          <w:sz w:val="28"/>
          <w:szCs w:val="28"/>
          <w:lang w:val="kk-KZ"/>
        </w:rPr>
        <w:t>«</w:t>
      </w:r>
      <w:r w:rsidR="00796A66" w:rsidRPr="00051A4A">
        <w:rPr>
          <w:rFonts w:ascii="Times New Roman" w:hAnsi="Times New Roman" w:cs="Times New Roman"/>
          <w:sz w:val="28"/>
          <w:szCs w:val="28"/>
          <w:lang w:val="kk-KZ"/>
        </w:rPr>
        <w:t>Күйзеліс факторлары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96A6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96A66" w:rsidRPr="00051A4A">
        <w:rPr>
          <w:rFonts w:ascii="Times New Roman" w:hAnsi="Times New Roman" w:cs="Times New Roman"/>
          <w:sz w:val="28"/>
          <w:szCs w:val="28"/>
          <w:lang w:val="kk-KZ"/>
        </w:rPr>
        <w:t>Алдын алу әдістері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96A6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96A66" w:rsidRPr="00BC058C">
        <w:rPr>
          <w:rFonts w:ascii="Times New Roman" w:hAnsi="Times New Roman" w:cs="Times New Roman"/>
          <w:sz w:val="28"/>
          <w:szCs w:val="28"/>
          <w:lang w:val="kk-KZ"/>
        </w:rPr>
        <w:t>Қайта шабыттану жолдары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96A6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796A66" w:rsidRPr="00051A4A">
        <w:rPr>
          <w:rFonts w:ascii="Times New Roman" w:hAnsi="Times New Roman" w:cs="Times New Roman"/>
          <w:sz w:val="28"/>
          <w:szCs w:val="28"/>
        </w:rPr>
        <w:t>Әріптестердің қолдауы</w:t>
      </w:r>
      <w:r w:rsidR="00F04C5C" w:rsidRPr="00F04C5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96A6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96A66" w:rsidRPr="00051A4A">
        <w:rPr>
          <w:rFonts w:ascii="Times New Roman" w:hAnsi="Times New Roman" w:cs="Times New Roman"/>
          <w:sz w:val="28"/>
          <w:szCs w:val="28"/>
        </w:rPr>
        <w:t>Жеке дамуды жалғастыру</w:t>
      </w:r>
      <w:r w:rsidR="00F04C5C" w:rsidRPr="00F04C5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96A6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96A66" w:rsidRPr="00051A4A">
        <w:rPr>
          <w:rFonts w:ascii="Times New Roman" w:hAnsi="Times New Roman" w:cs="Times New Roman"/>
          <w:sz w:val="28"/>
          <w:szCs w:val="28"/>
        </w:rPr>
        <w:t>Қолдау жүйесі және командада жұмыс істеу</w:t>
      </w:r>
      <w:r w:rsidR="00F04C5C" w:rsidRPr="00F04C5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96A66" w:rsidRPr="00796A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96A66" w:rsidRPr="00BC058C">
        <w:rPr>
          <w:rFonts w:ascii="Times New Roman" w:hAnsi="Times New Roman" w:cs="Times New Roman"/>
          <w:sz w:val="28"/>
          <w:szCs w:val="28"/>
          <w:lang w:val="kk-KZ"/>
        </w:rPr>
        <w:t>Эмоциялық интеллект және күйзелісті басқару</w:t>
      </w:r>
      <w:r w:rsidR="00F04C5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96A66">
        <w:rPr>
          <w:rFonts w:ascii="Times New Roman" w:hAnsi="Times New Roman" w:cs="Times New Roman"/>
          <w:sz w:val="28"/>
          <w:szCs w:val="28"/>
          <w:lang w:val="kk-KZ"/>
        </w:rPr>
        <w:t xml:space="preserve">  мәселесі бойынша ақпараттар беріп, кеңес жадынамаларын таратты. </w:t>
      </w:r>
    </w:p>
    <w:p w14:paraId="2B3CFE63" w14:textId="77777777" w:rsidR="00E15DC4" w:rsidRDefault="00E15DC4" w:rsidP="00E15DC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noProof/>
        </w:rPr>
        <w:lastRenderedPageBreak/>
        <w:drawing>
          <wp:inline distT="0" distB="0" distL="0" distR="0" wp14:anchorId="0B1E1E21" wp14:editId="0912A82F">
            <wp:extent cx="4743450" cy="2962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73" cy="300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14:paraId="4C1884D6" w14:textId="7D0E5E1A" w:rsidR="00B95253" w:rsidRPr="00E15DC4" w:rsidRDefault="00B95253" w:rsidP="00E15D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15DC4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«Жақсы сөз жарым ырыс» жаттығуы</w:t>
      </w:r>
    </w:p>
    <w:p w14:paraId="0508C867" w14:textId="38E74D9F" w:rsidR="00796A66" w:rsidRPr="00BC058C" w:rsidRDefault="00796A66" w:rsidP="00796A6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8A30796" w14:textId="3CFCDDA0" w:rsidR="00796A66" w:rsidRPr="00051A4A" w:rsidRDefault="00796A66" w:rsidP="00796A6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2FCEE72" w14:textId="5FA17153" w:rsidR="00796A66" w:rsidRPr="00051A4A" w:rsidRDefault="00C52071" w:rsidP="00796A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F855963" wp14:editId="561385BC">
            <wp:extent cx="4953000" cy="3000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6385" w14:textId="2EACDBA8" w:rsidR="00796A66" w:rsidRDefault="00C52071" w:rsidP="00796A6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387381DD" wp14:editId="4B55B8C0">
            <wp:extent cx="5476875" cy="3429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7D6CB" w14:textId="77777777" w:rsidR="00C52071" w:rsidRDefault="00C52071" w:rsidP="00796A6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3CFBD58" w14:textId="77777777" w:rsidR="00C52071" w:rsidRDefault="00C52071" w:rsidP="00796A6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1817687" w14:textId="15ED3283" w:rsidR="00C52071" w:rsidRDefault="00C52071" w:rsidP="00796A66">
      <w:pPr>
        <w:rPr>
          <w:noProof/>
        </w:rPr>
      </w:pPr>
      <w:r>
        <w:rPr>
          <w:noProof/>
        </w:rPr>
        <w:drawing>
          <wp:inline distT="0" distB="0" distL="0" distR="0" wp14:anchorId="38EC22CB" wp14:editId="6E8F7A5A">
            <wp:extent cx="5467350" cy="3886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C00F" w14:textId="0BCCAAAA" w:rsidR="00B95253" w:rsidRPr="00B95253" w:rsidRDefault="00B95253" w:rsidP="00B9525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51A4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Кәсіби жанған педагог кейпі» сурет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ін салып, талқылау барысында.</w:t>
      </w:r>
    </w:p>
    <w:p w14:paraId="5ACE6C4B" w14:textId="2076C1CB" w:rsidR="00C52071" w:rsidRDefault="00C52071" w:rsidP="00796A6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1F3ADBD1" wp14:editId="39B39C9F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5CC3" w14:textId="7C8CC9D6" w:rsidR="00C52071" w:rsidRDefault="00C52071" w:rsidP="00796A6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A4F0145" wp14:editId="5FAB8819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E5090" w14:textId="4444C637" w:rsidR="00774F0D" w:rsidRDefault="00774F0D" w:rsidP="00796A6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730DB9B7" wp14:editId="4F39B58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7E362" w14:textId="26E83BB4" w:rsidR="00774F0D" w:rsidRDefault="00774F0D" w:rsidP="00796A6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8FADA34" wp14:editId="1F288F75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C7A2" w14:textId="0A9BDD91" w:rsidR="00774F0D" w:rsidRDefault="00774F0D" w:rsidP="00796A6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606CD83B" wp14:editId="54D621A1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5D2D" w14:textId="77777777" w:rsidR="00774F0D" w:rsidRDefault="00774F0D" w:rsidP="00796A6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DA7320A" w14:textId="0F5B26D1" w:rsidR="00C52071" w:rsidRDefault="00B95253" w:rsidP="00796A66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051A4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Кеңес жаднамалары</w:t>
      </w:r>
    </w:p>
    <w:p w14:paraId="3E956E2D" w14:textId="3D6EDD42" w:rsidR="00B95253" w:rsidRDefault="00774F0D" w:rsidP="00796A66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noProof/>
        </w:rPr>
        <w:drawing>
          <wp:inline distT="0" distB="0" distL="0" distR="0" wp14:anchorId="715DF5B0" wp14:editId="07AD33C8">
            <wp:extent cx="5438775" cy="3571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D9B2D" w14:textId="33F023CA" w:rsidR="00B95253" w:rsidRDefault="00774F0D" w:rsidP="00796A66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noProof/>
        </w:rPr>
        <w:lastRenderedPageBreak/>
        <w:drawing>
          <wp:inline distT="0" distB="0" distL="0" distR="0" wp14:anchorId="11881791" wp14:editId="34D3B88C">
            <wp:extent cx="5400675" cy="4076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7F4C" w14:textId="77777777" w:rsidR="00B95253" w:rsidRPr="00796A66" w:rsidRDefault="00B95253" w:rsidP="00796A6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D02E072" w14:textId="77777777" w:rsidR="00774F0D" w:rsidRDefault="00774F0D" w:rsidP="00C176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56051380" w14:textId="77777777" w:rsidR="00774F0D" w:rsidRDefault="00774F0D" w:rsidP="00C176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1AF4D381" w14:textId="42692033" w:rsidR="00C17652" w:rsidRPr="00C23FC9" w:rsidRDefault="00C17652" w:rsidP="00C176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23FC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</w:t>
      </w:r>
      <w:r w:rsidRPr="00C23FC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 w:eastAsia="ru-RU"/>
        </w:rPr>
        <w:t>Көтеріңкі көңіл күй жанға қуат береді</w:t>
      </w:r>
      <w:r w:rsidRPr="00C23FC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</w:p>
    <w:p w14:paraId="3D62ADD7" w14:textId="77777777" w:rsidR="00C17652" w:rsidRDefault="00C17652" w:rsidP="00C176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Тренингтер</w:t>
      </w:r>
    </w:p>
    <w:p w14:paraId="2F84D089" w14:textId="08D01178" w:rsidR="00774F0D" w:rsidRDefault="00774F0D" w:rsidP="00C176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866E46" w14:textId="66F79062" w:rsidR="00E15DC4" w:rsidRDefault="00E15DC4" w:rsidP="00C176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C4265C7" wp14:editId="7AB6CA5F">
            <wp:extent cx="5562600" cy="4391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13D9" w14:textId="16943036" w:rsidR="00E15DC4" w:rsidRDefault="00E15DC4" w:rsidP="00C176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5B8AAA6" wp14:editId="753E8665">
            <wp:extent cx="5543550" cy="3848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7740" w14:textId="77777777" w:rsidR="00F04C5C" w:rsidRDefault="00F04C5C" w:rsidP="00F04C5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D942FE2" w14:textId="77777777" w:rsidR="00F04C5C" w:rsidRDefault="00F04C5C" w:rsidP="00F04C5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3AFBB922" w14:textId="1829905E" w:rsidR="00E15DC4" w:rsidRPr="00F04C5C" w:rsidRDefault="00E15DC4" w:rsidP="00F04C5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F04C5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Би терапиясы</w:t>
      </w:r>
    </w:p>
    <w:p w14:paraId="4636AF9B" w14:textId="77777777" w:rsidR="00E15DC4" w:rsidRDefault="00E15DC4" w:rsidP="00C176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B17256" w14:textId="7F03CC31" w:rsidR="00E15DC4" w:rsidRDefault="00E15DC4" w:rsidP="00C176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FBD7F51" wp14:editId="28F2E28D">
            <wp:extent cx="5810250" cy="35071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DDCD2" w14:textId="5B69301C" w:rsidR="00E15DC4" w:rsidRDefault="00E15DC4" w:rsidP="00C176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2E21D1F" wp14:editId="08EFB8CE">
            <wp:extent cx="5838825" cy="3857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04C36" w14:textId="0E2596F5" w:rsidR="00C17652" w:rsidRDefault="00C17652" w:rsidP="00F04C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5179E0" w14:textId="77777777" w:rsidR="00F04C5C" w:rsidRPr="00F04C5C" w:rsidRDefault="00F04C5C" w:rsidP="00F04C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FBC2189" w14:textId="77777777" w:rsidR="00C17652" w:rsidRPr="00C23FC9" w:rsidRDefault="00C17652" w:rsidP="00C1765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C23FC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Рефлексия</w:t>
      </w:r>
    </w:p>
    <w:p w14:paraId="4F5F8113" w14:textId="77777777" w:rsidR="00C17652" w:rsidRPr="00051A4A" w:rsidRDefault="00C17652" w:rsidP="00C1765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51A4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Сіздерге бүгінгі іс-шара ұнады ма?</w:t>
      </w:r>
    </w:p>
    <w:p w14:paraId="1DE79CDB" w14:textId="77777777" w:rsidR="00C17652" w:rsidRPr="00051A4A" w:rsidRDefault="00C17652" w:rsidP="00C1765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51A4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Өздеріңізге пайдалы ақпарат және кеңестер ала алдыңыздар ма?</w:t>
      </w:r>
    </w:p>
    <w:p w14:paraId="59794710" w14:textId="738388D0" w:rsidR="00C17652" w:rsidRPr="00051A4A" w:rsidRDefault="00C17652" w:rsidP="00C1765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51A4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Барлықтарыңызға ұстаз жолында қанаттарың</w:t>
      </w:r>
      <w:r w:rsidR="00F04C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</w:t>
      </w:r>
      <w:r w:rsidRPr="00051A4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з талмай, жылдан жылға жасай берулеріңізді тілеймін. </w:t>
      </w:r>
    </w:p>
    <w:p w14:paraId="1CA811EC" w14:textId="77777777" w:rsidR="00C17652" w:rsidRPr="00F04C5C" w:rsidRDefault="00C17652" w:rsidP="00C17652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F04C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Менің денсаулығым мықты!</w:t>
      </w:r>
    </w:p>
    <w:p w14:paraId="76C44DCB" w14:textId="77777777" w:rsidR="00C17652" w:rsidRPr="00F04C5C" w:rsidRDefault="00C17652" w:rsidP="00C17652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F04C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Менің күш қуатым және энергиям көп!</w:t>
      </w:r>
    </w:p>
    <w:p w14:paraId="63E95463" w14:textId="77777777" w:rsidR="00C17652" w:rsidRPr="00F04C5C" w:rsidRDefault="00C17652" w:rsidP="00C17652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F04C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Мені айналамдағылар жақсы көреді және құрметтейді!</w:t>
      </w:r>
    </w:p>
    <w:p w14:paraId="09574CAF" w14:textId="77777777" w:rsidR="00C17652" w:rsidRPr="00F04C5C" w:rsidRDefault="00C17652" w:rsidP="00C17652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F04C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Мен бәріне сыйлымын! </w:t>
      </w:r>
    </w:p>
    <w:p w14:paraId="75258C92" w14:textId="77777777" w:rsidR="00C17652" w:rsidRPr="00F04C5C" w:rsidRDefault="00C17652" w:rsidP="00C17652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F04C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Мен ең үздік ұстазбын!</w:t>
      </w:r>
    </w:p>
    <w:p w14:paraId="3C8EA351" w14:textId="77777777" w:rsidR="00C17652" w:rsidRPr="00F04C5C" w:rsidRDefault="00C17652" w:rsidP="00C1765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F04C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Осы сөздерді қайталап, шапалақтайды. </w:t>
      </w:r>
    </w:p>
    <w:p w14:paraId="4DF51B92" w14:textId="77777777" w:rsidR="00F04C5C" w:rsidRDefault="00F04C5C" w:rsidP="00C1765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6BC01A4" w14:textId="7112D108" w:rsidR="00F04C5C" w:rsidRPr="00F04C5C" w:rsidRDefault="00F04C5C" w:rsidP="00C1765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F04C5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Іс-шара өте мазмұнды, қызықты әрі пайдалы болды. Нәтижесінде мұғалімдер жақсы әсер алып, эмоцияларын жаңартты.</w:t>
      </w:r>
    </w:p>
    <w:p w14:paraId="471C3204" w14:textId="77777777" w:rsidR="00C17652" w:rsidRPr="00051A4A" w:rsidRDefault="00C17652" w:rsidP="00C1765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1FB7AA42" w14:textId="737891F0" w:rsidR="00C17652" w:rsidRPr="00051A4A" w:rsidRDefault="00C17652" w:rsidP="00C1765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40B618B" w14:textId="77777777" w:rsidR="00C17652" w:rsidRPr="00051A4A" w:rsidRDefault="00C17652" w:rsidP="00C17652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3D3D3D"/>
          <w:sz w:val="28"/>
          <w:szCs w:val="28"/>
          <w:lang w:val="kk-KZ" w:eastAsia="ru-RU"/>
        </w:rPr>
      </w:pPr>
    </w:p>
    <w:p w14:paraId="23A9FAD9" w14:textId="77777777" w:rsidR="00C17652" w:rsidRDefault="00C17652" w:rsidP="00C17652"/>
    <w:p w14:paraId="61638413" w14:textId="77777777" w:rsidR="00C17652" w:rsidRPr="00EE3021" w:rsidRDefault="00C17652" w:rsidP="00C17652">
      <w:pP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69A3A83" w14:textId="77777777" w:rsidR="00995479" w:rsidRPr="00EE3021" w:rsidRDefault="00995479" w:rsidP="00995479">
      <w:pP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A6BCA56" w14:textId="4F2F90B2" w:rsidR="00EE3021" w:rsidRPr="00EE3021" w:rsidRDefault="00EE3021" w:rsidP="0099547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E3021">
        <w:rPr>
          <w:rFonts w:ascii="Times New Roman" w:eastAsia="Times New Roman" w:hAnsi="Times New Roman" w:cs="Times New Roman"/>
          <w:kern w:val="0"/>
          <w:sz w:val="28"/>
          <w:szCs w:val="28"/>
          <w:lang w:val="ru-RU"/>
          <w14:ligatures w14:val="none"/>
        </w:rPr>
        <w:t>Педагог-</w:t>
      </w:r>
      <w:proofErr w:type="gramStart"/>
      <w:r w:rsidRPr="00EE3021">
        <w:rPr>
          <w:rFonts w:ascii="Times New Roman" w:eastAsia="Times New Roman" w:hAnsi="Times New Roman" w:cs="Times New Roman"/>
          <w:kern w:val="0"/>
          <w:sz w:val="28"/>
          <w:szCs w:val="28"/>
          <w:lang w:val="ru-RU"/>
          <w14:ligatures w14:val="none"/>
        </w:rPr>
        <w:t>психолог</w:t>
      </w:r>
      <w:r w:rsidR="00F04C5C">
        <w:rPr>
          <w:rFonts w:ascii="Times New Roman" w:eastAsia="Times New Roman" w:hAnsi="Times New Roman" w:cs="Times New Roman"/>
          <w:kern w:val="0"/>
          <w:sz w:val="28"/>
          <w:szCs w:val="28"/>
          <w:lang w:val="ru-RU"/>
          <w14:ligatures w14:val="none"/>
        </w:rPr>
        <w:t>:</w:t>
      </w:r>
      <w:r w:rsidRPr="00EE3021">
        <w:rPr>
          <w:rFonts w:ascii="Times New Roman" w:eastAsia="Times New Roman" w:hAnsi="Times New Roman" w:cs="Times New Roman"/>
          <w:kern w:val="0"/>
          <w:sz w:val="28"/>
          <w:szCs w:val="28"/>
          <w:lang w:val="ru-RU"/>
          <w14:ligatures w14:val="none"/>
        </w:rPr>
        <w:t xml:space="preserve">   </w:t>
      </w:r>
      <w:proofErr w:type="gramEnd"/>
      <w:r w:rsidRPr="00EE3021">
        <w:rPr>
          <w:rFonts w:ascii="Times New Roman" w:eastAsia="Times New Roman" w:hAnsi="Times New Roman" w:cs="Times New Roman"/>
          <w:kern w:val="0"/>
          <w:sz w:val="28"/>
          <w:szCs w:val="28"/>
          <w:lang w:val="ru-RU"/>
          <w14:ligatures w14:val="none"/>
        </w:rPr>
        <w:t xml:space="preserve">                                                 </w:t>
      </w:r>
      <w:proofErr w:type="spellStart"/>
      <w:r w:rsidRPr="00EE3021">
        <w:rPr>
          <w:rFonts w:ascii="Times New Roman" w:eastAsia="Times New Roman" w:hAnsi="Times New Roman" w:cs="Times New Roman"/>
          <w:kern w:val="0"/>
          <w:sz w:val="28"/>
          <w:szCs w:val="28"/>
          <w:lang w:val="ru-RU"/>
          <w14:ligatures w14:val="none"/>
        </w:rPr>
        <w:t>Рыстина</w:t>
      </w:r>
      <w:proofErr w:type="spellEnd"/>
      <w:r w:rsidRPr="00EE3021">
        <w:rPr>
          <w:rFonts w:ascii="Times New Roman" w:eastAsia="Times New Roman" w:hAnsi="Times New Roman" w:cs="Times New Roman"/>
          <w:kern w:val="0"/>
          <w:sz w:val="28"/>
          <w:szCs w:val="28"/>
          <w:lang w:val="ru-RU"/>
          <w14:ligatures w14:val="none"/>
        </w:rPr>
        <w:t xml:space="preserve"> А.Ж.</w:t>
      </w:r>
    </w:p>
    <w:sectPr w:rsidR="00EE3021" w:rsidRPr="00EE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009AB"/>
    <w:multiLevelType w:val="hybridMultilevel"/>
    <w:tmpl w:val="2C90DC80"/>
    <w:lvl w:ilvl="0" w:tplc="3C10926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26499C"/>
    <w:multiLevelType w:val="hybridMultilevel"/>
    <w:tmpl w:val="31E0B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36592"/>
    <w:multiLevelType w:val="hybridMultilevel"/>
    <w:tmpl w:val="D1A6679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53AF0"/>
    <w:multiLevelType w:val="hybridMultilevel"/>
    <w:tmpl w:val="9698B9D0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4310CC"/>
    <w:multiLevelType w:val="multilevel"/>
    <w:tmpl w:val="2384E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0234183">
    <w:abstractNumId w:val="2"/>
  </w:num>
  <w:num w:numId="2" w16cid:durableId="663439025">
    <w:abstractNumId w:val="4"/>
  </w:num>
  <w:num w:numId="3" w16cid:durableId="623579680">
    <w:abstractNumId w:val="0"/>
  </w:num>
  <w:num w:numId="4" w16cid:durableId="70351841">
    <w:abstractNumId w:val="1"/>
  </w:num>
  <w:num w:numId="5" w16cid:durableId="10559362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39C"/>
    <w:rsid w:val="0051239C"/>
    <w:rsid w:val="00774F0D"/>
    <w:rsid w:val="00796A66"/>
    <w:rsid w:val="00907246"/>
    <w:rsid w:val="00995479"/>
    <w:rsid w:val="009B7048"/>
    <w:rsid w:val="00A26D88"/>
    <w:rsid w:val="00B77333"/>
    <w:rsid w:val="00B95253"/>
    <w:rsid w:val="00C17652"/>
    <w:rsid w:val="00C52071"/>
    <w:rsid w:val="00E15DC4"/>
    <w:rsid w:val="00EE3021"/>
    <w:rsid w:val="00EE5FEB"/>
    <w:rsid w:val="00F04C5C"/>
    <w:rsid w:val="00FF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679AC"/>
  <w15:chartTrackingRefBased/>
  <w15:docId w15:val="{B4C0B512-380A-4EAB-ABE7-3D8577101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D88"/>
    <w:pPr>
      <w:ind w:left="720"/>
      <w:contextualSpacing/>
    </w:pPr>
  </w:style>
  <w:style w:type="paragraph" w:styleId="a4">
    <w:name w:val="Plain Text"/>
    <w:basedOn w:val="a"/>
    <w:link w:val="a5"/>
    <w:rsid w:val="009B7048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val="ru-RU" w:eastAsia="ru-RU"/>
      <w14:ligatures w14:val="none"/>
    </w:rPr>
  </w:style>
  <w:style w:type="character" w:customStyle="1" w:styleId="a5">
    <w:name w:val="Текст Знак"/>
    <w:basedOn w:val="a0"/>
    <w:link w:val="a4"/>
    <w:rsid w:val="009B7048"/>
    <w:rPr>
      <w:rFonts w:ascii="Courier New" w:eastAsia="Times New Roman" w:hAnsi="Courier New" w:cs="Times New Roman"/>
      <w:kern w:val="0"/>
      <w:sz w:val="20"/>
      <w:szCs w:val="20"/>
      <w:lang w:val="ru-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10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алуа шамен</dc:creator>
  <cp:keywords/>
  <dc:description/>
  <cp:lastModifiedBy>алуа шамен</cp:lastModifiedBy>
  <cp:revision>4</cp:revision>
  <cp:lastPrinted>2024-10-10T12:01:00Z</cp:lastPrinted>
  <dcterms:created xsi:type="dcterms:W3CDTF">2024-10-10T10:13:00Z</dcterms:created>
  <dcterms:modified xsi:type="dcterms:W3CDTF">2024-11-04T07:49:00Z</dcterms:modified>
</cp:coreProperties>
</file>